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07D71DEA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43A8A">
        <w:rPr>
          <w:b/>
        </w:rPr>
        <w:t>3</w:t>
      </w:r>
      <w:r w:rsidR="0050435C">
        <w:rPr>
          <w:b/>
        </w:rPr>
        <w:t xml:space="preserve"> месяц</w:t>
      </w:r>
      <w:r w:rsidR="00343A8A">
        <w:rPr>
          <w:b/>
        </w:rPr>
        <w:t>а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516DA2">
        <w:rPr>
          <w:b/>
        </w:rPr>
        <w:t>3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2C3EFF1E" w:rsidR="008E73B3" w:rsidRDefault="00516DA2" w:rsidP="00E85AA7">
            <w:r>
              <w:t>154,9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7417EB0A" w:rsidR="008E73B3" w:rsidRDefault="00516DA2" w:rsidP="00E85AA7">
            <w:r>
              <w:t>154,9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7E6AB9AC" w:rsidR="008E73B3" w:rsidRDefault="00516DA2" w:rsidP="00B367F7">
            <w:r>
              <w:t>119,0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3B15B063" w:rsidR="008E73B3" w:rsidRDefault="00516DA2" w:rsidP="00351C0A">
            <w:r>
              <w:t>89,3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5BB65109" w:rsidR="008E73B3" w:rsidRDefault="00516DA2" w:rsidP="00E85AA7">
            <w:r>
              <w:t>89,3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633BC4E2" w:rsidR="008E73B3" w:rsidRDefault="00516DA2" w:rsidP="00E85AA7">
            <w:r>
              <w:t>76,2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53D58020" w:rsidR="008E73B3" w:rsidRDefault="00516DA2" w:rsidP="00B367F7">
            <w:r>
              <w:t>28,0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4489E2DA" w:rsidR="008E73B3" w:rsidRDefault="00516DA2" w:rsidP="00E85AA7">
            <w:r>
              <w:t>28,0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65BE225A" w:rsidR="008E73B3" w:rsidRDefault="00516DA2" w:rsidP="006809BE">
            <w:r>
              <w:t>15,8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3DBBFB83" w:rsidR="00C1281D" w:rsidRDefault="00516DA2" w:rsidP="00C1281D">
            <w:r>
              <w:t>542,3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452EA26" w:rsidR="00C1281D" w:rsidRDefault="00516DA2" w:rsidP="00C1281D">
            <w:r>
              <w:t>460,0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2C417CC2" w:rsidR="00C1281D" w:rsidRDefault="00516DA2" w:rsidP="00C1281D">
            <w:r>
              <w:t>354,2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</cp:lastModifiedBy>
  <cp:revision>3</cp:revision>
  <cp:lastPrinted>2020-04-06T14:13:00Z</cp:lastPrinted>
  <dcterms:created xsi:type="dcterms:W3CDTF">2022-04-04T13:38:00Z</dcterms:created>
  <dcterms:modified xsi:type="dcterms:W3CDTF">2023-04-11T07:42:00Z</dcterms:modified>
</cp:coreProperties>
</file>